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8A" w:rsidRDefault="0045118A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007502" w:rsidRPr="00567870" w:rsidRDefault="00007502" w:rsidP="002B154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Повестка заседания</w:t>
      </w:r>
    </w:p>
    <w:p w:rsidR="00DF328E" w:rsidRDefault="00007502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Общественного совета при Министерстве здравоохранения Свердловской области (далее – Общественный совет)</w:t>
      </w:r>
      <w:r w:rsidR="00D74996"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460792" w:rsidRPr="00567870" w:rsidRDefault="00460792" w:rsidP="00531E91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F328E" w:rsidRPr="00AC2C00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и время проведения: </w:t>
      </w:r>
      <w:r w:rsidR="008C77D6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</w:t>
      </w:r>
      <w:r w:rsidR="00501B4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5</w:t>
      </w:r>
      <w:r w:rsidR="008C77D6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:00 2</w:t>
      </w:r>
      <w:r w:rsidR="00501B4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3.12</w:t>
      </w:r>
      <w:r w:rsidR="00AC2C00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.2021</w:t>
      </w:r>
    </w:p>
    <w:p w:rsidR="00531E91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Место проведения: Министерство здраво</w:t>
      </w:r>
      <w:r w:rsid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охранения Свердловской области, </w:t>
      </w:r>
      <w:r w:rsid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501B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актовый зал</w:t>
      </w: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(2 этаж)</w:t>
      </w:r>
      <w:r w:rsidR="00863719"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1072E" w:rsidRDefault="0071072E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01B46" w:rsidRDefault="00501B46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 Рассмот</w:t>
      </w:r>
      <w:r w:rsidR="002C38D7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рение перечня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благодарностей, поступивших в адрес Общественного совета в 2021 году.</w:t>
      </w:r>
    </w:p>
    <w:p w:rsidR="00624483" w:rsidRPr="0045118A" w:rsidRDefault="00501B46" w:rsidP="00501B4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</w:t>
      </w:r>
      <w:r w:rsidR="00C33E1C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>
        <w:rPr>
          <w:rFonts w:ascii="Liberation Serif" w:eastAsia="Calibri" w:hAnsi="Liberation Serif" w:cs="Liberation Serif"/>
          <w:sz w:val="28"/>
          <w:szCs w:val="28"/>
        </w:rPr>
        <w:t>Утвер</w:t>
      </w:r>
      <w:r w:rsidR="002C38D7">
        <w:rPr>
          <w:rFonts w:ascii="Liberation Serif" w:eastAsia="Calibri" w:hAnsi="Liberation Serif" w:cs="Liberation Serif"/>
          <w:sz w:val="28"/>
          <w:szCs w:val="28"/>
        </w:rPr>
        <w:t xml:space="preserve">ждение </w:t>
      </w:r>
      <w:r w:rsidR="00624483" w:rsidRPr="007F1E91">
        <w:rPr>
          <w:rFonts w:ascii="Liberation Serif" w:eastAsia="Calibri" w:hAnsi="Liberation Serif" w:cs="Liberation Serif"/>
          <w:sz w:val="28"/>
          <w:szCs w:val="28"/>
        </w:rPr>
        <w:t>план</w:t>
      </w:r>
      <w:r w:rsidR="002C38D7">
        <w:rPr>
          <w:rFonts w:ascii="Liberation Serif" w:eastAsia="Calibri" w:hAnsi="Liberation Serif" w:cs="Liberation Serif"/>
          <w:sz w:val="28"/>
          <w:szCs w:val="28"/>
        </w:rPr>
        <w:t>а</w:t>
      </w:r>
      <w:r w:rsidR="00624483" w:rsidRPr="007F1E91">
        <w:rPr>
          <w:rFonts w:ascii="Liberation Serif" w:eastAsia="Calibri" w:hAnsi="Liberation Serif" w:cs="Liberation Serif"/>
          <w:sz w:val="28"/>
          <w:szCs w:val="28"/>
        </w:rPr>
        <w:t xml:space="preserve"> работы Об</w:t>
      </w:r>
      <w:r>
        <w:rPr>
          <w:rFonts w:ascii="Liberation Serif" w:eastAsia="Calibri" w:hAnsi="Liberation Serif" w:cs="Liberation Serif"/>
          <w:sz w:val="28"/>
          <w:szCs w:val="28"/>
        </w:rPr>
        <w:t>щественного совета на новый 2022 год.</w:t>
      </w:r>
    </w:p>
    <w:p w:rsidR="00BA7D1E" w:rsidRDefault="00501B46" w:rsidP="00D556B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</w:t>
      </w:r>
      <w:r w:rsidR="001D2500" w:rsidRPr="00D556B7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2C38D7">
        <w:rPr>
          <w:rFonts w:ascii="Liberation Serif" w:eastAsia="Calibri" w:hAnsi="Liberation Serif" w:cs="Liberation Serif"/>
          <w:sz w:val="28"/>
          <w:szCs w:val="28"/>
        </w:rPr>
        <w:t>Назначение даты</w:t>
      </w:r>
      <w:r w:rsidR="00D556B7" w:rsidRPr="00D556B7">
        <w:rPr>
          <w:rFonts w:ascii="Liberation Serif" w:eastAsia="Calibri" w:hAnsi="Liberation Serif" w:cs="Liberation Serif"/>
          <w:sz w:val="28"/>
          <w:szCs w:val="28"/>
        </w:rPr>
        <w:t xml:space="preserve"> следующего заседания Общественного совета </w:t>
      </w:r>
      <w:r w:rsidR="00775826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</w:t>
      </w:r>
      <w:r w:rsidR="00D556B7" w:rsidRPr="00D556B7">
        <w:rPr>
          <w:rFonts w:ascii="Liberation Serif" w:eastAsia="Calibri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1</w:t>
      </w:r>
      <w:r w:rsidR="00D556B7" w:rsidRPr="00D556B7">
        <w:rPr>
          <w:rFonts w:ascii="Liberation Serif" w:eastAsia="Calibri" w:hAnsi="Liberation Serif" w:cs="Liberation Serif"/>
          <w:sz w:val="28"/>
          <w:szCs w:val="28"/>
        </w:rPr>
        <w:t xml:space="preserve"> квартале 202</w:t>
      </w:r>
      <w:r w:rsidR="00FC5CB6">
        <w:rPr>
          <w:rFonts w:ascii="Liberation Serif" w:eastAsia="Calibri" w:hAnsi="Liberation Serif" w:cs="Liberation Serif"/>
          <w:sz w:val="28"/>
          <w:szCs w:val="28"/>
        </w:rPr>
        <w:t>2</w:t>
      </w:r>
      <w:r w:rsidR="00D556B7" w:rsidRPr="00D556B7">
        <w:rPr>
          <w:rFonts w:ascii="Liberation Serif" w:eastAsia="Calibri" w:hAnsi="Liberation Serif" w:cs="Liberation Serif"/>
          <w:sz w:val="28"/>
          <w:szCs w:val="28"/>
        </w:rPr>
        <w:t xml:space="preserve"> года.</w:t>
      </w:r>
      <w:r w:rsidR="001D2500" w:rsidRPr="00D556B7">
        <w:rPr>
          <w:rFonts w:ascii="Liberation Serif" w:eastAsia="Calibri" w:hAnsi="Liberation Serif" w:cs="Liberation Serif"/>
          <w:sz w:val="28"/>
          <w:szCs w:val="28"/>
        </w:rPr>
        <w:t xml:space="preserve">             </w:t>
      </w:r>
      <w:bookmarkStart w:id="0" w:name="_GoBack"/>
      <w:bookmarkEnd w:id="0"/>
    </w:p>
    <w:p w:rsidR="00D74996" w:rsidRPr="00D556B7" w:rsidRDefault="00D74996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sectPr w:rsidR="00567870" w:rsidRPr="00D556B7" w:rsidSect="00DF525B">
      <w:headerReference w:type="default" r:id="rId8"/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66" w:rsidRDefault="00793766">
      <w:pPr>
        <w:spacing w:after="0" w:line="240" w:lineRule="auto"/>
      </w:pPr>
      <w:r>
        <w:separator/>
      </w:r>
    </w:p>
  </w:endnote>
  <w:endnote w:type="continuationSeparator" w:id="0">
    <w:p w:rsidR="00793766" w:rsidRDefault="0079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66" w:rsidRDefault="00793766">
      <w:pPr>
        <w:spacing w:after="0" w:line="240" w:lineRule="auto"/>
      </w:pPr>
      <w:r>
        <w:separator/>
      </w:r>
    </w:p>
  </w:footnote>
  <w:footnote w:type="continuationSeparator" w:id="0">
    <w:p w:rsidR="00793766" w:rsidRDefault="0079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1E" w:rsidRDefault="00793766">
    <w:pPr>
      <w:pStyle w:val="a3"/>
      <w:jc w:val="center"/>
    </w:pPr>
  </w:p>
  <w:p w:rsidR="00B3421E" w:rsidRDefault="007937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FE"/>
    <w:multiLevelType w:val="hybridMultilevel"/>
    <w:tmpl w:val="7A70BCC6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305B55D5"/>
    <w:multiLevelType w:val="hybridMultilevel"/>
    <w:tmpl w:val="318C49F2"/>
    <w:lvl w:ilvl="0" w:tplc="90301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D1C6B"/>
    <w:multiLevelType w:val="hybridMultilevel"/>
    <w:tmpl w:val="9B1055E6"/>
    <w:lvl w:ilvl="0" w:tplc="BA503662">
      <w:start w:val="1"/>
      <w:numFmt w:val="decimal"/>
      <w:lvlText w:val="%1."/>
      <w:lvlJc w:val="left"/>
      <w:pPr>
        <w:ind w:left="1068" w:hanging="360"/>
      </w:pPr>
      <w:rPr>
        <w:rFonts w:ascii="Liberation Serif" w:eastAsia="Calibri" w:hAnsi="Liberation Serif" w:cs="Liberation Serif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8256D"/>
    <w:multiLevelType w:val="hybridMultilevel"/>
    <w:tmpl w:val="A050AB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5F85ABF"/>
    <w:multiLevelType w:val="hybridMultilevel"/>
    <w:tmpl w:val="86F282B6"/>
    <w:lvl w:ilvl="0" w:tplc="03C63D0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F"/>
    <w:rsid w:val="00001D8E"/>
    <w:rsid w:val="00007502"/>
    <w:rsid w:val="00010EE8"/>
    <w:rsid w:val="000148BC"/>
    <w:rsid w:val="00022C9A"/>
    <w:rsid w:val="000238AD"/>
    <w:rsid w:val="00024D19"/>
    <w:rsid w:val="00043B16"/>
    <w:rsid w:val="00056A59"/>
    <w:rsid w:val="00081D29"/>
    <w:rsid w:val="00092997"/>
    <w:rsid w:val="00096B3D"/>
    <w:rsid w:val="000A52E7"/>
    <w:rsid w:val="000B1B25"/>
    <w:rsid w:val="000C059B"/>
    <w:rsid w:val="000C4909"/>
    <w:rsid w:val="000F55D1"/>
    <w:rsid w:val="001070B2"/>
    <w:rsid w:val="00114A27"/>
    <w:rsid w:val="00120AA6"/>
    <w:rsid w:val="001351FA"/>
    <w:rsid w:val="0014663B"/>
    <w:rsid w:val="00174962"/>
    <w:rsid w:val="00190AC8"/>
    <w:rsid w:val="00191A39"/>
    <w:rsid w:val="00194CF5"/>
    <w:rsid w:val="001A53DA"/>
    <w:rsid w:val="001A6A3A"/>
    <w:rsid w:val="001B2BF2"/>
    <w:rsid w:val="001B59A2"/>
    <w:rsid w:val="001C1E19"/>
    <w:rsid w:val="001C3611"/>
    <w:rsid w:val="001C4685"/>
    <w:rsid w:val="001C7B29"/>
    <w:rsid w:val="001D1D95"/>
    <w:rsid w:val="001D2500"/>
    <w:rsid w:val="001D6E09"/>
    <w:rsid w:val="001D70EF"/>
    <w:rsid w:val="00215AAB"/>
    <w:rsid w:val="00216B9F"/>
    <w:rsid w:val="00226C35"/>
    <w:rsid w:val="002276F0"/>
    <w:rsid w:val="0023042E"/>
    <w:rsid w:val="002353DD"/>
    <w:rsid w:val="002401C8"/>
    <w:rsid w:val="002447C9"/>
    <w:rsid w:val="0025352B"/>
    <w:rsid w:val="00254A7A"/>
    <w:rsid w:val="00287FE3"/>
    <w:rsid w:val="00294C2F"/>
    <w:rsid w:val="002A76CF"/>
    <w:rsid w:val="002B1549"/>
    <w:rsid w:val="002B62E0"/>
    <w:rsid w:val="002C28C6"/>
    <w:rsid w:val="002C38D7"/>
    <w:rsid w:val="002D4064"/>
    <w:rsid w:val="002E32D5"/>
    <w:rsid w:val="002E6A25"/>
    <w:rsid w:val="00312590"/>
    <w:rsid w:val="00316AF3"/>
    <w:rsid w:val="003245DE"/>
    <w:rsid w:val="00332DE4"/>
    <w:rsid w:val="00345F00"/>
    <w:rsid w:val="003470EA"/>
    <w:rsid w:val="00351EE7"/>
    <w:rsid w:val="00362C5D"/>
    <w:rsid w:val="00391DB7"/>
    <w:rsid w:val="00392B6A"/>
    <w:rsid w:val="0039565A"/>
    <w:rsid w:val="003A0D5C"/>
    <w:rsid w:val="003B2E55"/>
    <w:rsid w:val="003B6333"/>
    <w:rsid w:val="003C3EF8"/>
    <w:rsid w:val="003C64BC"/>
    <w:rsid w:val="003E4750"/>
    <w:rsid w:val="003E5D55"/>
    <w:rsid w:val="00400361"/>
    <w:rsid w:val="00406484"/>
    <w:rsid w:val="0040790C"/>
    <w:rsid w:val="00413432"/>
    <w:rsid w:val="00422C98"/>
    <w:rsid w:val="0045118A"/>
    <w:rsid w:val="00452C54"/>
    <w:rsid w:val="00460792"/>
    <w:rsid w:val="00471007"/>
    <w:rsid w:val="004779EC"/>
    <w:rsid w:val="004B445C"/>
    <w:rsid w:val="004B64DC"/>
    <w:rsid w:val="004C7D3C"/>
    <w:rsid w:val="004E10EC"/>
    <w:rsid w:val="004E2452"/>
    <w:rsid w:val="004E6F35"/>
    <w:rsid w:val="00500129"/>
    <w:rsid w:val="00501B46"/>
    <w:rsid w:val="00531E91"/>
    <w:rsid w:val="00534681"/>
    <w:rsid w:val="00541FB4"/>
    <w:rsid w:val="005614AF"/>
    <w:rsid w:val="00562AD9"/>
    <w:rsid w:val="00567870"/>
    <w:rsid w:val="005701B8"/>
    <w:rsid w:val="005745E2"/>
    <w:rsid w:val="005D4333"/>
    <w:rsid w:val="005D740B"/>
    <w:rsid w:val="005E0BB6"/>
    <w:rsid w:val="005E18DE"/>
    <w:rsid w:val="005F616A"/>
    <w:rsid w:val="00624483"/>
    <w:rsid w:val="00627C72"/>
    <w:rsid w:val="0064007C"/>
    <w:rsid w:val="00640727"/>
    <w:rsid w:val="0064664E"/>
    <w:rsid w:val="00647024"/>
    <w:rsid w:val="00647245"/>
    <w:rsid w:val="00661F65"/>
    <w:rsid w:val="0068404E"/>
    <w:rsid w:val="00694019"/>
    <w:rsid w:val="006953DB"/>
    <w:rsid w:val="006A4AA8"/>
    <w:rsid w:val="0071072E"/>
    <w:rsid w:val="007203D6"/>
    <w:rsid w:val="00742346"/>
    <w:rsid w:val="007747DF"/>
    <w:rsid w:val="00775826"/>
    <w:rsid w:val="00787FF7"/>
    <w:rsid w:val="00793766"/>
    <w:rsid w:val="007E632D"/>
    <w:rsid w:val="007F1E91"/>
    <w:rsid w:val="00802362"/>
    <w:rsid w:val="00812262"/>
    <w:rsid w:val="00841AEE"/>
    <w:rsid w:val="008547D0"/>
    <w:rsid w:val="008566AC"/>
    <w:rsid w:val="00863719"/>
    <w:rsid w:val="008866B0"/>
    <w:rsid w:val="008868E3"/>
    <w:rsid w:val="00895D9D"/>
    <w:rsid w:val="008C77D6"/>
    <w:rsid w:val="008C7A3A"/>
    <w:rsid w:val="008E0EE3"/>
    <w:rsid w:val="008E3616"/>
    <w:rsid w:val="008E78DB"/>
    <w:rsid w:val="008F61C7"/>
    <w:rsid w:val="0091159B"/>
    <w:rsid w:val="00915C31"/>
    <w:rsid w:val="00937B22"/>
    <w:rsid w:val="0094454B"/>
    <w:rsid w:val="00947CF6"/>
    <w:rsid w:val="0095673C"/>
    <w:rsid w:val="0098365D"/>
    <w:rsid w:val="00985283"/>
    <w:rsid w:val="009A00F9"/>
    <w:rsid w:val="009A2E69"/>
    <w:rsid w:val="009B0C64"/>
    <w:rsid w:val="009B285A"/>
    <w:rsid w:val="009B6373"/>
    <w:rsid w:val="009D672A"/>
    <w:rsid w:val="009F5146"/>
    <w:rsid w:val="00A15DF9"/>
    <w:rsid w:val="00A2002B"/>
    <w:rsid w:val="00A31CEA"/>
    <w:rsid w:val="00A51093"/>
    <w:rsid w:val="00A6034C"/>
    <w:rsid w:val="00A71690"/>
    <w:rsid w:val="00A97442"/>
    <w:rsid w:val="00AB4081"/>
    <w:rsid w:val="00AC2C00"/>
    <w:rsid w:val="00AC4FDE"/>
    <w:rsid w:val="00B34BAF"/>
    <w:rsid w:val="00B410DC"/>
    <w:rsid w:val="00B52D0A"/>
    <w:rsid w:val="00B57959"/>
    <w:rsid w:val="00B75684"/>
    <w:rsid w:val="00B8165E"/>
    <w:rsid w:val="00BA00A1"/>
    <w:rsid w:val="00BA7D1E"/>
    <w:rsid w:val="00BB1A46"/>
    <w:rsid w:val="00BB285F"/>
    <w:rsid w:val="00BB4842"/>
    <w:rsid w:val="00BC0C72"/>
    <w:rsid w:val="00BD204D"/>
    <w:rsid w:val="00BD2BDE"/>
    <w:rsid w:val="00BD383C"/>
    <w:rsid w:val="00BE2574"/>
    <w:rsid w:val="00BF013B"/>
    <w:rsid w:val="00BF416E"/>
    <w:rsid w:val="00C0073B"/>
    <w:rsid w:val="00C03E7B"/>
    <w:rsid w:val="00C1533C"/>
    <w:rsid w:val="00C178B9"/>
    <w:rsid w:val="00C23C3E"/>
    <w:rsid w:val="00C33E1C"/>
    <w:rsid w:val="00C3546E"/>
    <w:rsid w:val="00C7128D"/>
    <w:rsid w:val="00C911A6"/>
    <w:rsid w:val="00C94370"/>
    <w:rsid w:val="00CB0389"/>
    <w:rsid w:val="00CC3B8B"/>
    <w:rsid w:val="00CC4478"/>
    <w:rsid w:val="00CC7003"/>
    <w:rsid w:val="00CD2A7A"/>
    <w:rsid w:val="00D12002"/>
    <w:rsid w:val="00D13E6E"/>
    <w:rsid w:val="00D156DC"/>
    <w:rsid w:val="00D31C63"/>
    <w:rsid w:val="00D40DF3"/>
    <w:rsid w:val="00D556B7"/>
    <w:rsid w:val="00D709B8"/>
    <w:rsid w:val="00D74996"/>
    <w:rsid w:val="00D75E04"/>
    <w:rsid w:val="00D839FF"/>
    <w:rsid w:val="00D8425D"/>
    <w:rsid w:val="00D92A43"/>
    <w:rsid w:val="00DA41CA"/>
    <w:rsid w:val="00DA46E5"/>
    <w:rsid w:val="00DA48A1"/>
    <w:rsid w:val="00DA59D2"/>
    <w:rsid w:val="00DB7780"/>
    <w:rsid w:val="00DE0068"/>
    <w:rsid w:val="00DE7786"/>
    <w:rsid w:val="00DF328E"/>
    <w:rsid w:val="00DF3432"/>
    <w:rsid w:val="00DF3B60"/>
    <w:rsid w:val="00DF525B"/>
    <w:rsid w:val="00E021DD"/>
    <w:rsid w:val="00E147A1"/>
    <w:rsid w:val="00E32BA4"/>
    <w:rsid w:val="00E61E26"/>
    <w:rsid w:val="00E72CBD"/>
    <w:rsid w:val="00E73C1E"/>
    <w:rsid w:val="00EB1CD7"/>
    <w:rsid w:val="00ED110B"/>
    <w:rsid w:val="00ED2F7B"/>
    <w:rsid w:val="00EE5776"/>
    <w:rsid w:val="00EE7CF8"/>
    <w:rsid w:val="00EF19BC"/>
    <w:rsid w:val="00EF3213"/>
    <w:rsid w:val="00EF6650"/>
    <w:rsid w:val="00F00BBC"/>
    <w:rsid w:val="00F05D30"/>
    <w:rsid w:val="00F2521A"/>
    <w:rsid w:val="00F26849"/>
    <w:rsid w:val="00F500E1"/>
    <w:rsid w:val="00F528DD"/>
    <w:rsid w:val="00F52B81"/>
    <w:rsid w:val="00F53C85"/>
    <w:rsid w:val="00F57268"/>
    <w:rsid w:val="00F67936"/>
    <w:rsid w:val="00F70044"/>
    <w:rsid w:val="00F73939"/>
    <w:rsid w:val="00F76D40"/>
    <w:rsid w:val="00F944F6"/>
    <w:rsid w:val="00F97150"/>
    <w:rsid w:val="00FA4A94"/>
    <w:rsid w:val="00FC3EBA"/>
    <w:rsid w:val="00FC5CB6"/>
    <w:rsid w:val="00FD334E"/>
    <w:rsid w:val="00FE5A5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802D"/>
  <w15:docId w15:val="{EA8D13A0-DC99-4E03-890A-49D87A8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53C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91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C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3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462B-A2ED-40CA-B5E8-591A98B5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Плюснина Ирина Валерьевна</cp:lastModifiedBy>
  <cp:revision>4</cp:revision>
  <cp:lastPrinted>2021-01-28T10:02:00Z</cp:lastPrinted>
  <dcterms:created xsi:type="dcterms:W3CDTF">2021-12-22T07:18:00Z</dcterms:created>
  <dcterms:modified xsi:type="dcterms:W3CDTF">2021-12-22T07:26:00Z</dcterms:modified>
</cp:coreProperties>
</file>